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A3" w:rsidRDefault="005F60CE" w:rsidP="005F60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Черновского сельсовета</w:t>
      </w:r>
    </w:p>
    <w:p w:rsidR="005F60CE" w:rsidRDefault="005F60CE" w:rsidP="005F60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Кочковского  района  Новосибирской области</w:t>
      </w:r>
    </w:p>
    <w:p w:rsidR="005F60CE" w:rsidRDefault="005F60CE" w:rsidP="005F60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60CE" w:rsidRDefault="005F60CE" w:rsidP="005F60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71BB7" w:rsidRDefault="00E71BB7" w:rsidP="005F60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1BB7" w:rsidRDefault="00157C60" w:rsidP="005F60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  02.12.2015г.   №  67</w:t>
      </w:r>
      <w:r w:rsidR="00E71BB7" w:rsidRPr="00E71B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1BB7">
        <w:rPr>
          <w:rFonts w:ascii="Times New Roman" w:hAnsi="Times New Roman" w:cs="Times New Roman"/>
          <w:b/>
          <w:sz w:val="32"/>
          <w:szCs w:val="32"/>
        </w:rPr>
        <w:t>–</w:t>
      </w:r>
      <w:r w:rsidR="00E71BB7" w:rsidRPr="00E71BB7">
        <w:rPr>
          <w:rFonts w:ascii="Times New Roman" w:hAnsi="Times New Roman" w:cs="Times New Roman"/>
          <w:b/>
          <w:sz w:val="32"/>
          <w:szCs w:val="32"/>
        </w:rPr>
        <w:t xml:space="preserve"> па</w:t>
      </w:r>
    </w:p>
    <w:p w:rsidR="00E71BB7" w:rsidRDefault="00E71BB7" w:rsidP="005F60C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внесении изменений в постановление администрации Черновского сельсовета  Кочковского района Новосибирской области от 18.11.2011 г.  № 38-па «Об утверждении Инструкции  о порядке  организации работы  с обращениями  граждан  в администрации Черновского сельсовета»</w:t>
      </w:r>
    </w:p>
    <w:p w:rsidR="00E71BB7" w:rsidRDefault="00E71BB7" w:rsidP="00E71B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 целях приведения нормативного правового акта в соответствие действующему законодательству</w:t>
      </w:r>
    </w:p>
    <w:p w:rsidR="00857E08" w:rsidRDefault="00857E08" w:rsidP="00E71BB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57E08" w:rsidRDefault="0091727C" w:rsidP="0091727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 изменения  в  постановление  администрации  Черновского сельсовета  от 18.11.2011г. № 38-па  «Об утверждении  Инструкции о порядке  организации  работы  с обращениями  граждан  в администрации Черновского  сельсовета»  (с изменениями  от 05.09.2013г.  № 21-па</w:t>
      </w:r>
      <w:r w:rsidR="00157C60">
        <w:rPr>
          <w:rFonts w:ascii="Times New Roman" w:hAnsi="Times New Roman" w:cs="Times New Roman"/>
          <w:sz w:val="28"/>
          <w:szCs w:val="28"/>
        </w:rPr>
        <w:t>;  от  09.02.2015г.  № 9-па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2436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24364" w:rsidRPr="00157C60" w:rsidRDefault="009431D4" w:rsidP="00157C60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 54</w:t>
      </w:r>
      <w:r w:rsidR="00157C60">
        <w:rPr>
          <w:rFonts w:ascii="Times New Roman" w:hAnsi="Times New Roman" w:cs="Times New Roman"/>
          <w:sz w:val="28"/>
          <w:szCs w:val="28"/>
        </w:rPr>
        <w:t xml:space="preserve">  Инструкции  признать  утратившим  силу.</w:t>
      </w:r>
    </w:p>
    <w:p w:rsidR="00F11DD7" w:rsidRDefault="00F11DD7" w:rsidP="00F11D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 постановление  в периодическом печатном издании  «Черновский вестник»  и опубликовать на официальном сайте  администрации Черновского сельсовета.</w:t>
      </w:r>
    </w:p>
    <w:p w:rsidR="00F11DD7" w:rsidRDefault="00F11DD7" w:rsidP="00F11D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1DD7" w:rsidRDefault="00F11DD7" w:rsidP="00F11D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1DD7" w:rsidRDefault="00F11DD7" w:rsidP="00F11D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Черновского  сельсовета:                               В.А.Минько.</w:t>
      </w:r>
    </w:p>
    <w:p w:rsidR="00157C60" w:rsidRDefault="00157C60" w:rsidP="00F11D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Кочковского района</w:t>
      </w:r>
    </w:p>
    <w:p w:rsidR="00157C60" w:rsidRDefault="00157C60" w:rsidP="00F11D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11DD7" w:rsidRDefault="00F11DD7" w:rsidP="00F11D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1DD7" w:rsidRDefault="00F11DD7" w:rsidP="00F11DD7">
      <w:pPr>
        <w:pStyle w:val="a3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F11DD7" w:rsidRDefault="00F11DD7" w:rsidP="00F11DD7">
      <w:pPr>
        <w:pStyle w:val="a3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F11DD7" w:rsidRDefault="00F11DD7" w:rsidP="00F11DD7">
      <w:pPr>
        <w:pStyle w:val="a3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Малая </w:t>
      </w:r>
    </w:p>
    <w:p w:rsidR="00F11DD7" w:rsidRPr="00F11DD7" w:rsidRDefault="00F11DD7" w:rsidP="00F11DD7">
      <w:pPr>
        <w:pStyle w:val="a3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26-301</w:t>
      </w:r>
    </w:p>
    <w:sectPr w:rsidR="00F11DD7" w:rsidRPr="00F11DD7" w:rsidSect="003C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E5DC1"/>
    <w:multiLevelType w:val="multilevel"/>
    <w:tmpl w:val="14D8E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2CC3631"/>
    <w:multiLevelType w:val="multilevel"/>
    <w:tmpl w:val="05BA3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0CE"/>
    <w:rsid w:val="00157C60"/>
    <w:rsid w:val="001638EC"/>
    <w:rsid w:val="00224364"/>
    <w:rsid w:val="00292E50"/>
    <w:rsid w:val="003C0DA3"/>
    <w:rsid w:val="005F60CE"/>
    <w:rsid w:val="00800C41"/>
    <w:rsid w:val="00857E08"/>
    <w:rsid w:val="008A087E"/>
    <w:rsid w:val="0091727C"/>
    <w:rsid w:val="009431D4"/>
    <w:rsid w:val="00AF711C"/>
    <w:rsid w:val="00E71BB7"/>
    <w:rsid w:val="00F1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2015-12-03T02:55:00Z</cp:lastPrinted>
  <dcterms:created xsi:type="dcterms:W3CDTF">2015-12-02T05:47:00Z</dcterms:created>
  <dcterms:modified xsi:type="dcterms:W3CDTF">2015-12-03T02:55:00Z</dcterms:modified>
</cp:coreProperties>
</file>